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(ПРОЕКТ)</w:t>
      </w:r>
      <w:r w:rsidR="00DC6E73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8F86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7EBDD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C0114F" w:rsidRPr="00A43332" w:rsidRDefault="00C0114F" w:rsidP="00C0114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_____________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_____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№ 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="00405BD2" w:rsidRPr="009F7304">
        <w:rPr>
          <w:rFonts w:ascii="Times New Roman" w:hAnsi="Times New Roman"/>
          <w:b/>
          <w:sz w:val="26"/>
          <w:szCs w:val="26"/>
        </w:rPr>
        <w:t>-</w:t>
      </w:r>
      <w:r w:rsidR="00A158CD">
        <w:rPr>
          <w:rFonts w:ascii="Times New Roman" w:hAnsi="Times New Roman"/>
          <w:b/>
          <w:sz w:val="26"/>
          <w:szCs w:val="26"/>
        </w:rPr>
        <w:t>47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A158CD">
        <w:rPr>
          <w:rFonts w:ascii="Times New Roman" w:hAnsi="Times New Roman"/>
          <w:b/>
          <w:sz w:val="26"/>
          <w:szCs w:val="26"/>
        </w:rPr>
        <w:t>17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A158CD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224A07" w:rsidRPr="009F7304" w:rsidRDefault="00224A07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DB0C40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Рассмотрев изменения в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годов, Карачевский районный Совет народных депутатов – </w:t>
      </w:r>
    </w:p>
    <w:p w:rsidR="007A747C" w:rsidRPr="00DB0C40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DB0C40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8D640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 Внести в решение Карачевского районног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-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17</w:t>
      </w:r>
      <w:r w:rsidRPr="00DB0C40">
        <w:rPr>
          <w:rFonts w:ascii="Times New Roman" w:hAnsi="Times New Roman"/>
          <w:spacing w:val="8"/>
          <w:sz w:val="28"/>
          <w:szCs w:val="28"/>
        </w:rPr>
        <w:t>.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12</w:t>
      </w:r>
      <w:r w:rsidRPr="00DB0C40">
        <w:rPr>
          <w:rFonts w:ascii="Times New Roman" w:hAnsi="Times New Roman"/>
          <w:spacing w:val="8"/>
          <w:sz w:val="28"/>
          <w:szCs w:val="28"/>
        </w:rPr>
        <w:t>.20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года «О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годов» </w:t>
      </w:r>
      <w:r w:rsidR="008D6403" w:rsidRPr="00983D03">
        <w:rPr>
          <w:rFonts w:ascii="Times New Roman" w:hAnsi="Times New Roman"/>
          <w:spacing w:val="8"/>
          <w:sz w:val="27"/>
          <w:szCs w:val="27"/>
        </w:rPr>
        <w:t>(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с изменениями от 27.0</w:t>
      </w:r>
      <w:r w:rsidR="008D6403">
        <w:rPr>
          <w:rFonts w:ascii="Times New Roman" w:hAnsi="Times New Roman"/>
          <w:spacing w:val="8"/>
          <w:sz w:val="28"/>
          <w:szCs w:val="28"/>
        </w:rPr>
        <w:t>2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.202</w:t>
      </w:r>
      <w:r w:rsidR="008D6403">
        <w:rPr>
          <w:rFonts w:ascii="Times New Roman" w:hAnsi="Times New Roman"/>
          <w:spacing w:val="8"/>
          <w:sz w:val="28"/>
          <w:szCs w:val="28"/>
        </w:rPr>
        <w:t>5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 xml:space="preserve"> года № </w:t>
      </w:r>
      <w:r w:rsidR="008D6403">
        <w:rPr>
          <w:rFonts w:ascii="Times New Roman" w:hAnsi="Times New Roman"/>
          <w:spacing w:val="8"/>
          <w:sz w:val="28"/>
          <w:szCs w:val="28"/>
        </w:rPr>
        <w:t>7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-</w:t>
      </w:r>
      <w:r w:rsidR="008D6403">
        <w:rPr>
          <w:rFonts w:ascii="Times New Roman" w:hAnsi="Times New Roman"/>
          <w:spacing w:val="8"/>
          <w:sz w:val="28"/>
          <w:szCs w:val="28"/>
        </w:rPr>
        <w:t>56</w:t>
      </w:r>
      <w:r w:rsidR="006F0C8A">
        <w:rPr>
          <w:rFonts w:ascii="Times New Roman" w:hAnsi="Times New Roman"/>
          <w:spacing w:val="8"/>
          <w:sz w:val="28"/>
          <w:szCs w:val="28"/>
        </w:rPr>
        <w:t>, от 26.03.2025 № 7-70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)</w:t>
      </w:r>
      <w:r w:rsidR="008D640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D6403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CE3613" w:rsidRPr="00DB0C40" w:rsidRDefault="00CE3613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477081">
        <w:rPr>
          <w:rFonts w:ascii="Times New Roman" w:hAnsi="Times New Roman"/>
          <w:spacing w:val="8"/>
          <w:sz w:val="28"/>
          <w:szCs w:val="28"/>
        </w:rPr>
        <w:t>893</w:t>
      </w:r>
      <w:r w:rsidR="00477081"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477081">
        <w:rPr>
          <w:rFonts w:ascii="Times New Roman" w:hAnsi="Times New Roman"/>
          <w:spacing w:val="8"/>
          <w:sz w:val="28"/>
          <w:szCs w:val="28"/>
        </w:rPr>
        <w:t>532 292,78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» заменить </w:t>
      </w:r>
      <w:r w:rsidR="00D93BD5">
        <w:rPr>
          <w:rFonts w:ascii="Times New Roman" w:hAnsi="Times New Roman"/>
          <w:spacing w:val="8"/>
          <w:sz w:val="28"/>
          <w:szCs w:val="28"/>
        </w:rPr>
        <w:t>цифрами</w:t>
      </w:r>
      <w:r w:rsidR="00D20536">
        <w:rPr>
          <w:rFonts w:ascii="Times New Roman" w:hAnsi="Times New Roman"/>
          <w:spacing w:val="8"/>
          <w:sz w:val="28"/>
          <w:szCs w:val="28"/>
        </w:rPr>
        <w:t xml:space="preserve">        </w:t>
      </w:r>
      <w:proofErr w:type="gramStart"/>
      <w:r w:rsidR="00D20536">
        <w:rPr>
          <w:rFonts w:ascii="Times New Roman" w:hAnsi="Times New Roman"/>
          <w:spacing w:val="8"/>
          <w:sz w:val="28"/>
          <w:szCs w:val="28"/>
        </w:rPr>
        <w:t xml:space="preserve">   </w:t>
      </w:r>
      <w:r w:rsidR="00D93BD5">
        <w:rPr>
          <w:rFonts w:ascii="Times New Roman" w:hAnsi="Times New Roman"/>
          <w:spacing w:val="8"/>
          <w:sz w:val="28"/>
          <w:szCs w:val="28"/>
        </w:rPr>
        <w:t>«</w:t>
      </w:r>
      <w:proofErr w:type="gramEnd"/>
      <w:r w:rsidR="00477081">
        <w:rPr>
          <w:rFonts w:ascii="Times New Roman" w:hAnsi="Times New Roman"/>
          <w:spacing w:val="8"/>
          <w:sz w:val="28"/>
          <w:szCs w:val="28"/>
        </w:rPr>
        <w:t>884 567 858,10</w:t>
      </w:r>
      <w:r w:rsidRPr="00DB0C40">
        <w:rPr>
          <w:rFonts w:ascii="Times New Roman" w:hAnsi="Times New Roman"/>
          <w:spacing w:val="8"/>
          <w:sz w:val="28"/>
          <w:szCs w:val="28"/>
        </w:rPr>
        <w:t>»</w:t>
      </w:r>
      <w:r w:rsidR="001B175F">
        <w:rPr>
          <w:rFonts w:ascii="Times New Roman" w:hAnsi="Times New Roman"/>
          <w:spacing w:val="8"/>
          <w:sz w:val="28"/>
          <w:szCs w:val="28"/>
        </w:rPr>
        <w:t>, цифры «331 884 300» заменить цифрами «331 896 100»</w:t>
      </w:r>
      <w:bookmarkStart w:id="0" w:name="_GoBack"/>
      <w:bookmarkEnd w:id="0"/>
      <w:r w:rsidRPr="00DB0C40">
        <w:rPr>
          <w:rFonts w:ascii="Times New Roman" w:hAnsi="Times New Roman"/>
          <w:spacing w:val="8"/>
          <w:sz w:val="28"/>
          <w:szCs w:val="28"/>
        </w:rPr>
        <w:t>;</w:t>
      </w:r>
    </w:p>
    <w:p w:rsidR="00EE0B30" w:rsidRPr="00DB0C40" w:rsidRDefault="00CE3613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) в абзаце третьем цифры «</w:t>
      </w:r>
      <w:r w:rsidR="006F0C8A">
        <w:rPr>
          <w:rFonts w:ascii="Times New Roman" w:hAnsi="Times New Roman"/>
          <w:spacing w:val="8"/>
          <w:sz w:val="28"/>
          <w:szCs w:val="28"/>
        </w:rPr>
        <w:t>941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6F0C8A">
        <w:rPr>
          <w:rFonts w:ascii="Times New Roman" w:hAnsi="Times New Roman"/>
          <w:snapToGrid/>
          <w:sz w:val="28"/>
          <w:szCs w:val="28"/>
        </w:rPr>
        <w:t>644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DB0C40" w:rsidRPr="00DB0C40">
        <w:rPr>
          <w:rFonts w:ascii="Times New Roman" w:hAnsi="Times New Roman"/>
          <w:snapToGrid/>
          <w:sz w:val="28"/>
          <w:szCs w:val="28"/>
        </w:rPr>
        <w:t>7</w:t>
      </w:r>
      <w:r w:rsidR="006F0C8A">
        <w:rPr>
          <w:rFonts w:ascii="Times New Roman" w:hAnsi="Times New Roman"/>
          <w:snapToGrid/>
          <w:sz w:val="28"/>
          <w:szCs w:val="28"/>
        </w:rPr>
        <w:t>70</w:t>
      </w:r>
      <w:r w:rsidR="000E0EC6" w:rsidRPr="00DB0C40">
        <w:rPr>
          <w:rFonts w:ascii="Times New Roman" w:hAnsi="Times New Roman"/>
          <w:snapToGrid/>
          <w:sz w:val="28"/>
          <w:szCs w:val="28"/>
        </w:rPr>
        <w:t>,</w:t>
      </w:r>
      <w:r w:rsidR="006F0C8A">
        <w:rPr>
          <w:rFonts w:ascii="Times New Roman" w:hAnsi="Times New Roman"/>
          <w:snapToGrid/>
          <w:sz w:val="28"/>
          <w:szCs w:val="28"/>
        </w:rPr>
        <w:t>72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5F66B1">
        <w:rPr>
          <w:rFonts w:ascii="Times New Roman" w:hAnsi="Times New Roman"/>
          <w:spacing w:val="8"/>
          <w:sz w:val="28"/>
          <w:szCs w:val="28"/>
        </w:rPr>
        <w:t>9</w:t>
      </w:r>
      <w:r w:rsidR="00EB76AD">
        <w:rPr>
          <w:rFonts w:ascii="Times New Roman" w:hAnsi="Times New Roman"/>
          <w:spacing w:val="8"/>
          <w:sz w:val="28"/>
          <w:szCs w:val="28"/>
        </w:rPr>
        <w:t>4</w:t>
      </w:r>
      <w:r w:rsidR="006F0C8A">
        <w:rPr>
          <w:rFonts w:ascii="Times New Roman" w:hAnsi="Times New Roman"/>
          <w:spacing w:val="8"/>
          <w:sz w:val="28"/>
          <w:szCs w:val="28"/>
        </w:rPr>
        <w:t>3 965 082,06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»;</w:t>
      </w:r>
    </w:p>
    <w:p w:rsidR="00EE0B30" w:rsidRPr="00E105D6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E105D6">
        <w:rPr>
          <w:rFonts w:ascii="Times New Roman" w:hAnsi="Times New Roman"/>
          <w:spacing w:val="8"/>
          <w:sz w:val="28"/>
          <w:szCs w:val="28"/>
        </w:rPr>
        <w:t>2</w:t>
      </w:r>
      <w:r w:rsidR="00DB0C40" w:rsidRPr="00E105D6">
        <w:rPr>
          <w:rFonts w:ascii="Times New Roman" w:hAnsi="Times New Roman"/>
          <w:spacing w:val="8"/>
          <w:sz w:val="28"/>
          <w:szCs w:val="28"/>
        </w:rPr>
        <w:t>) в абзаце четвертом цифры «</w:t>
      </w:r>
      <w:r w:rsidR="00477081" w:rsidRPr="00E105D6">
        <w:rPr>
          <w:rFonts w:ascii="Times New Roman" w:hAnsi="Times New Roman"/>
          <w:spacing w:val="8"/>
          <w:sz w:val="28"/>
          <w:szCs w:val="28"/>
        </w:rPr>
        <w:t>48 112 477,94</w:t>
      </w:r>
      <w:r w:rsidRPr="00E105D6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Pr="00E105D6">
        <w:rPr>
          <w:rFonts w:ascii="Times New Roman" w:hAnsi="Times New Roman"/>
          <w:spacing w:val="8"/>
          <w:sz w:val="28"/>
          <w:szCs w:val="28"/>
        </w:rPr>
        <w:t>заменить цифрами</w:t>
      </w:r>
      <w:r w:rsidR="00D51AEC" w:rsidRPr="00E105D6">
        <w:rPr>
          <w:rFonts w:ascii="Times New Roman" w:hAnsi="Times New Roman"/>
          <w:spacing w:val="8"/>
          <w:sz w:val="28"/>
          <w:szCs w:val="28"/>
        </w:rPr>
        <w:t xml:space="preserve">   </w:t>
      </w:r>
      <w:proofErr w:type="gramStart"/>
      <w:r w:rsidR="00D51AEC" w:rsidRPr="00E105D6">
        <w:rPr>
          <w:rFonts w:ascii="Times New Roman" w:hAnsi="Times New Roman"/>
          <w:spacing w:val="8"/>
          <w:sz w:val="28"/>
          <w:szCs w:val="28"/>
        </w:rPr>
        <w:t xml:space="preserve">  </w:t>
      </w:r>
      <w:r w:rsidRPr="00E105D6">
        <w:rPr>
          <w:rFonts w:ascii="Times New Roman" w:hAnsi="Times New Roman"/>
          <w:spacing w:val="8"/>
          <w:sz w:val="28"/>
          <w:szCs w:val="28"/>
        </w:rPr>
        <w:t xml:space="preserve"> «</w:t>
      </w:r>
      <w:proofErr w:type="gramEnd"/>
      <w:r w:rsidR="00477081">
        <w:rPr>
          <w:rFonts w:ascii="Times New Roman" w:hAnsi="Times New Roman"/>
          <w:spacing w:val="8"/>
          <w:sz w:val="28"/>
          <w:szCs w:val="28"/>
        </w:rPr>
        <w:t>59</w:t>
      </w:r>
      <w:r w:rsidR="00D93BD5" w:rsidRPr="00E105D6">
        <w:rPr>
          <w:rFonts w:ascii="Times New Roman" w:hAnsi="Times New Roman"/>
          <w:spacing w:val="8"/>
          <w:sz w:val="28"/>
          <w:szCs w:val="28"/>
        </w:rPr>
        <w:t> </w:t>
      </w:r>
      <w:r w:rsidR="00477081">
        <w:rPr>
          <w:rFonts w:ascii="Times New Roman" w:hAnsi="Times New Roman"/>
          <w:spacing w:val="8"/>
          <w:sz w:val="28"/>
          <w:szCs w:val="28"/>
        </w:rPr>
        <w:t>397 223,96</w:t>
      </w:r>
      <w:r w:rsidRPr="00E105D6">
        <w:rPr>
          <w:rFonts w:ascii="Times New Roman" w:hAnsi="Times New Roman"/>
          <w:spacing w:val="8"/>
          <w:sz w:val="28"/>
          <w:szCs w:val="28"/>
        </w:rPr>
        <w:t>».</w:t>
      </w:r>
    </w:p>
    <w:p w:rsidR="00E105D6" w:rsidRPr="00E105D6" w:rsidRDefault="00E105D6" w:rsidP="00E105D6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E105D6">
        <w:rPr>
          <w:rFonts w:ascii="Times New Roman" w:hAnsi="Times New Roman"/>
          <w:spacing w:val="8"/>
          <w:sz w:val="28"/>
          <w:szCs w:val="28"/>
        </w:rPr>
        <w:t>1.2. В пункте восемь цифры «20 116 816,20» заменить цифрами «24 748 731», цифры «19 814 370,20» заменить цифрами «24 446 285», цифры «14 386 429,20» заменить цифрами «19 018 344».</w:t>
      </w:r>
    </w:p>
    <w:p w:rsidR="0039137A" w:rsidRPr="00DB0C40" w:rsidRDefault="0039137A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3</w:t>
      </w:r>
      <w:r w:rsidRPr="00DB0C40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477081">
        <w:rPr>
          <w:rFonts w:ascii="Times New Roman" w:hAnsi="Times New Roman"/>
          <w:spacing w:val="8"/>
          <w:sz w:val="28"/>
          <w:szCs w:val="28"/>
        </w:rPr>
        <w:t>3</w:t>
      </w:r>
      <w:r w:rsidR="00365464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DB0C40" w:rsidRDefault="0043184E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2A550A">
        <w:rPr>
          <w:rFonts w:ascii="Times New Roman" w:hAnsi="Times New Roman"/>
          <w:spacing w:val="8"/>
          <w:sz w:val="28"/>
          <w:szCs w:val="28"/>
        </w:rPr>
        <w:t>4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DB0C40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DB0C40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6F0C8A">
        <w:rPr>
          <w:rFonts w:ascii="Times New Roman" w:hAnsi="Times New Roman"/>
          <w:spacing w:val="8"/>
          <w:sz w:val="28"/>
          <w:szCs w:val="28"/>
        </w:rPr>
        <w:t>3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DB0C40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5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6F0C8A">
        <w:rPr>
          <w:rFonts w:ascii="Times New Roman" w:hAnsi="Times New Roman"/>
          <w:spacing w:val="8"/>
          <w:sz w:val="28"/>
          <w:szCs w:val="28"/>
        </w:rPr>
        <w:t>3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DB0C40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6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6F0C8A">
        <w:rPr>
          <w:rFonts w:ascii="Times New Roman" w:hAnsi="Times New Roman"/>
          <w:spacing w:val="8"/>
          <w:sz w:val="28"/>
          <w:szCs w:val="28"/>
        </w:rPr>
        <w:t>3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>. Приложение 7 изложить в новой редакции, согласно приложению 5 к настоящему Решению.</w:t>
      </w:r>
    </w:p>
    <w:p w:rsidR="00DB0C40" w:rsidRPr="00DB0C40" w:rsidRDefault="00DB0C40" w:rsidP="00DB0C4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8</w:t>
      </w:r>
      <w:r w:rsidRPr="00DB0C40">
        <w:rPr>
          <w:rFonts w:ascii="Times New Roman" w:hAnsi="Times New Roman"/>
          <w:spacing w:val="8"/>
          <w:sz w:val="28"/>
          <w:szCs w:val="28"/>
        </w:rPr>
        <w:t>. В приложении 6:</w:t>
      </w:r>
    </w:p>
    <w:p w:rsidR="00DB0C40" w:rsidRPr="00DB0C40" w:rsidRDefault="00DB0C40" w:rsidP="00DB0C40">
      <w:pPr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 xml:space="preserve">таблицу 2 изложить в новой редакции: </w:t>
      </w:r>
    </w:p>
    <w:p w:rsidR="00DB0C40" w:rsidRPr="00DB0C40" w:rsidRDefault="00DB0C40" w:rsidP="005F411C">
      <w:pPr>
        <w:ind w:left="2124" w:firstLine="708"/>
        <w:jc w:val="right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«Таблица 2</w:t>
      </w:r>
    </w:p>
    <w:p w:rsidR="00DB0C40" w:rsidRPr="00DB0C40" w:rsidRDefault="00DB0C40" w:rsidP="00DB0C40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Карачевского </w:t>
      </w:r>
      <w:r w:rsidRPr="00DB0C40">
        <w:rPr>
          <w:rFonts w:ascii="Times New Roman" w:hAnsi="Times New Roman"/>
          <w:sz w:val="28"/>
          <w:szCs w:val="28"/>
        </w:rPr>
        <w:t>муниципального района Брянской области</w:t>
      </w:r>
    </w:p>
    <w:p w:rsidR="00DB0C40" w:rsidRPr="00DB0C40" w:rsidRDefault="00DB0C40" w:rsidP="00DB0C40">
      <w:pPr>
        <w:jc w:val="right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417"/>
        <w:gridCol w:w="1418"/>
        <w:gridCol w:w="1417"/>
      </w:tblGrid>
      <w:tr w:rsidR="00DB0C40" w:rsidRPr="00A24B9F" w:rsidTr="00496E9D">
        <w:tc>
          <w:tcPr>
            <w:tcW w:w="5637" w:type="dxa"/>
            <w:shd w:val="clear" w:color="auto" w:fill="auto"/>
          </w:tcPr>
          <w:p w:rsidR="003A719D" w:rsidRPr="00A24B9F" w:rsidRDefault="00DB0C40" w:rsidP="00A24B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2 430 000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1 300 000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6F0C8A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1 340 826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190866" w:rsidP="001908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99</w:t>
            </w:r>
            <w:r w:rsidR="00DB0C40" w:rsidRPr="003C7C2C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908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1 </w:t>
            </w:r>
            <w:r w:rsidR="00190866" w:rsidRPr="003C7C2C">
              <w:rPr>
                <w:rFonts w:ascii="Times New Roman" w:hAnsi="Times New Roman"/>
                <w:sz w:val="28"/>
                <w:szCs w:val="28"/>
              </w:rPr>
              <w:t>9</w:t>
            </w:r>
            <w:r w:rsidRPr="003C7C2C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6F0C8A" w:rsidP="006F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B0C40" w:rsidRPr="00A24B9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460</w:t>
            </w:r>
            <w:r w:rsidR="00DB0C40" w:rsidRPr="00A24B9F">
              <w:rPr>
                <w:rFonts w:ascii="Times New Roman" w:hAnsi="Times New Roman"/>
                <w:sz w:val="24"/>
                <w:szCs w:val="24"/>
              </w:rPr>
              <w:t xml:space="preserve">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0»</w:t>
            </w:r>
          </w:p>
        </w:tc>
      </w:tr>
    </w:tbl>
    <w:p w:rsidR="00DB0C40" w:rsidRPr="00A24B9F" w:rsidRDefault="00DB0C4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</w:rPr>
      </w:pPr>
    </w:p>
    <w:p w:rsidR="00EE5FC8" w:rsidRPr="00DB0C40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Pr="00DB0C40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DB0C40">
        <w:rPr>
          <w:sz w:val="28"/>
          <w:szCs w:val="28"/>
        </w:rPr>
        <w:t>3. Настоящее Решение вступает в силу после его подписания.</w:t>
      </w:r>
    </w:p>
    <w:p w:rsidR="00D91E76" w:rsidRPr="00DB0C40" w:rsidRDefault="00D91E76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47C" w:rsidRPr="00DB0C40" w:rsidRDefault="00EE5FC8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  <w:t xml:space="preserve"> А.</w:t>
      </w:r>
      <w:r w:rsidR="00E105D6">
        <w:rPr>
          <w:rFonts w:ascii="Times New Roman" w:hAnsi="Times New Roman"/>
          <w:sz w:val="28"/>
          <w:szCs w:val="28"/>
        </w:rPr>
        <w:t>Н</w:t>
      </w:r>
      <w:r w:rsidRPr="00DB0C40">
        <w:rPr>
          <w:rFonts w:ascii="Times New Roman" w:hAnsi="Times New Roman"/>
          <w:sz w:val="28"/>
          <w:szCs w:val="28"/>
        </w:rPr>
        <w:t xml:space="preserve">. </w:t>
      </w:r>
      <w:r w:rsidR="00E105D6">
        <w:rPr>
          <w:rFonts w:ascii="Times New Roman" w:hAnsi="Times New Roman"/>
          <w:sz w:val="28"/>
          <w:szCs w:val="28"/>
        </w:rPr>
        <w:t>Девятченков</w:t>
      </w:r>
    </w:p>
    <w:sectPr w:rsidR="007A747C" w:rsidRPr="00DB0C40" w:rsidSect="00D91E76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7EA5"/>
    <w:rsid w:val="000C17DE"/>
    <w:rsid w:val="000C6475"/>
    <w:rsid w:val="000E0EC6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90866"/>
    <w:rsid w:val="001B175F"/>
    <w:rsid w:val="001B7334"/>
    <w:rsid w:val="001D7DF5"/>
    <w:rsid w:val="001E45F3"/>
    <w:rsid w:val="002074B3"/>
    <w:rsid w:val="00224A07"/>
    <w:rsid w:val="00231E43"/>
    <w:rsid w:val="00234D48"/>
    <w:rsid w:val="00254CAD"/>
    <w:rsid w:val="00270E70"/>
    <w:rsid w:val="00277E0D"/>
    <w:rsid w:val="00291BF2"/>
    <w:rsid w:val="00297258"/>
    <w:rsid w:val="002A550A"/>
    <w:rsid w:val="002C54A1"/>
    <w:rsid w:val="002D33A2"/>
    <w:rsid w:val="002E2BFC"/>
    <w:rsid w:val="002F1863"/>
    <w:rsid w:val="002F3AD7"/>
    <w:rsid w:val="0031035A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19D"/>
    <w:rsid w:val="003A7D1D"/>
    <w:rsid w:val="003C7C2C"/>
    <w:rsid w:val="003D7A85"/>
    <w:rsid w:val="003E3064"/>
    <w:rsid w:val="0040475F"/>
    <w:rsid w:val="00405BD2"/>
    <w:rsid w:val="00415096"/>
    <w:rsid w:val="00426AF5"/>
    <w:rsid w:val="00426DAB"/>
    <w:rsid w:val="004275D2"/>
    <w:rsid w:val="00427A9D"/>
    <w:rsid w:val="0043184E"/>
    <w:rsid w:val="00467C04"/>
    <w:rsid w:val="004710D2"/>
    <w:rsid w:val="00477081"/>
    <w:rsid w:val="00481303"/>
    <w:rsid w:val="0049331D"/>
    <w:rsid w:val="004952B7"/>
    <w:rsid w:val="00496E9D"/>
    <w:rsid w:val="004B207E"/>
    <w:rsid w:val="004B2286"/>
    <w:rsid w:val="004B4F91"/>
    <w:rsid w:val="004C6342"/>
    <w:rsid w:val="004E3C2C"/>
    <w:rsid w:val="004E3F6E"/>
    <w:rsid w:val="004F15B8"/>
    <w:rsid w:val="004F41A5"/>
    <w:rsid w:val="004F647B"/>
    <w:rsid w:val="00501744"/>
    <w:rsid w:val="00506DB7"/>
    <w:rsid w:val="0051230C"/>
    <w:rsid w:val="00527DDD"/>
    <w:rsid w:val="00564C52"/>
    <w:rsid w:val="0057278C"/>
    <w:rsid w:val="00574FE5"/>
    <w:rsid w:val="005763BD"/>
    <w:rsid w:val="00580E8F"/>
    <w:rsid w:val="00591E25"/>
    <w:rsid w:val="005A470C"/>
    <w:rsid w:val="005A515A"/>
    <w:rsid w:val="005A7561"/>
    <w:rsid w:val="005B7674"/>
    <w:rsid w:val="005B7A46"/>
    <w:rsid w:val="005D25F7"/>
    <w:rsid w:val="005E6BCD"/>
    <w:rsid w:val="005F411C"/>
    <w:rsid w:val="005F66B1"/>
    <w:rsid w:val="00601555"/>
    <w:rsid w:val="00602466"/>
    <w:rsid w:val="00620287"/>
    <w:rsid w:val="00623538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6F0C8A"/>
    <w:rsid w:val="0070058A"/>
    <w:rsid w:val="007009D1"/>
    <w:rsid w:val="00701B88"/>
    <w:rsid w:val="00702D03"/>
    <w:rsid w:val="00710B23"/>
    <w:rsid w:val="007357B9"/>
    <w:rsid w:val="0073686A"/>
    <w:rsid w:val="007548F3"/>
    <w:rsid w:val="007829BE"/>
    <w:rsid w:val="007878BD"/>
    <w:rsid w:val="007972AC"/>
    <w:rsid w:val="007A0707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33190"/>
    <w:rsid w:val="0084091D"/>
    <w:rsid w:val="00840AA3"/>
    <w:rsid w:val="00847E37"/>
    <w:rsid w:val="00856618"/>
    <w:rsid w:val="00886C16"/>
    <w:rsid w:val="008970EA"/>
    <w:rsid w:val="008A1B5F"/>
    <w:rsid w:val="008C0E4F"/>
    <w:rsid w:val="008C2333"/>
    <w:rsid w:val="008D0E5A"/>
    <w:rsid w:val="008D6403"/>
    <w:rsid w:val="008E658F"/>
    <w:rsid w:val="008F7394"/>
    <w:rsid w:val="008F77C3"/>
    <w:rsid w:val="00904D77"/>
    <w:rsid w:val="0090536E"/>
    <w:rsid w:val="00907A2A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10B6"/>
    <w:rsid w:val="00977413"/>
    <w:rsid w:val="009A675D"/>
    <w:rsid w:val="009C28B1"/>
    <w:rsid w:val="009D18CE"/>
    <w:rsid w:val="009E1985"/>
    <w:rsid w:val="009E34F3"/>
    <w:rsid w:val="009E41DA"/>
    <w:rsid w:val="009E76C6"/>
    <w:rsid w:val="009F2606"/>
    <w:rsid w:val="009F7304"/>
    <w:rsid w:val="00A10BDA"/>
    <w:rsid w:val="00A155E7"/>
    <w:rsid w:val="00A158CD"/>
    <w:rsid w:val="00A2344D"/>
    <w:rsid w:val="00A24B9F"/>
    <w:rsid w:val="00A40613"/>
    <w:rsid w:val="00A42CEB"/>
    <w:rsid w:val="00A505FE"/>
    <w:rsid w:val="00A530F6"/>
    <w:rsid w:val="00A77FD4"/>
    <w:rsid w:val="00A821A0"/>
    <w:rsid w:val="00AB672C"/>
    <w:rsid w:val="00AC3150"/>
    <w:rsid w:val="00AD0445"/>
    <w:rsid w:val="00AD0D02"/>
    <w:rsid w:val="00AD4BBD"/>
    <w:rsid w:val="00AE2A2D"/>
    <w:rsid w:val="00AF04C3"/>
    <w:rsid w:val="00AF062E"/>
    <w:rsid w:val="00AF19AF"/>
    <w:rsid w:val="00B05168"/>
    <w:rsid w:val="00B159E5"/>
    <w:rsid w:val="00B15A92"/>
    <w:rsid w:val="00B236FC"/>
    <w:rsid w:val="00B26094"/>
    <w:rsid w:val="00B35826"/>
    <w:rsid w:val="00B36A0C"/>
    <w:rsid w:val="00B3786C"/>
    <w:rsid w:val="00B45266"/>
    <w:rsid w:val="00B53373"/>
    <w:rsid w:val="00B61462"/>
    <w:rsid w:val="00B72FBD"/>
    <w:rsid w:val="00B757B3"/>
    <w:rsid w:val="00B81089"/>
    <w:rsid w:val="00B91882"/>
    <w:rsid w:val="00BA30F7"/>
    <w:rsid w:val="00BA33F9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3613"/>
    <w:rsid w:val="00CE6698"/>
    <w:rsid w:val="00CE7146"/>
    <w:rsid w:val="00CF4A1C"/>
    <w:rsid w:val="00D00192"/>
    <w:rsid w:val="00D17E90"/>
    <w:rsid w:val="00D20536"/>
    <w:rsid w:val="00D26BB0"/>
    <w:rsid w:val="00D31455"/>
    <w:rsid w:val="00D32830"/>
    <w:rsid w:val="00D51AEC"/>
    <w:rsid w:val="00D60BAB"/>
    <w:rsid w:val="00D6507C"/>
    <w:rsid w:val="00D76FD7"/>
    <w:rsid w:val="00D7723D"/>
    <w:rsid w:val="00D804F9"/>
    <w:rsid w:val="00D84A8B"/>
    <w:rsid w:val="00D91E76"/>
    <w:rsid w:val="00D9231A"/>
    <w:rsid w:val="00D93BD5"/>
    <w:rsid w:val="00DA2BAA"/>
    <w:rsid w:val="00DB0C40"/>
    <w:rsid w:val="00DC31DB"/>
    <w:rsid w:val="00DC6E73"/>
    <w:rsid w:val="00DE620D"/>
    <w:rsid w:val="00DF01C8"/>
    <w:rsid w:val="00E00EA6"/>
    <w:rsid w:val="00E02100"/>
    <w:rsid w:val="00E03415"/>
    <w:rsid w:val="00E04E0A"/>
    <w:rsid w:val="00E105D6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346"/>
    <w:rsid w:val="00EA2497"/>
    <w:rsid w:val="00EA741B"/>
    <w:rsid w:val="00EB0AE4"/>
    <w:rsid w:val="00EB76AD"/>
    <w:rsid w:val="00EC76A1"/>
    <w:rsid w:val="00EE0B30"/>
    <w:rsid w:val="00EE0D6F"/>
    <w:rsid w:val="00EE2C34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7743E"/>
    <w:rsid w:val="00FA5C32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A6A4"/>
  <w15:docId w15:val="{2D01F461-D90E-4F5A-A038-14540CED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1FDCD-954D-4F9B-B11F-EC3C448C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281</cp:revision>
  <cp:lastPrinted>2024-03-18T06:58:00Z</cp:lastPrinted>
  <dcterms:created xsi:type="dcterms:W3CDTF">2020-02-12T14:00:00Z</dcterms:created>
  <dcterms:modified xsi:type="dcterms:W3CDTF">2025-05-22T07:57:00Z</dcterms:modified>
</cp:coreProperties>
</file>